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31514E" w:rsidP="001E63F6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18.07.2025</w:t>
      </w:r>
      <w:r w:rsidR="001E63F6" w:rsidRPr="00A9392E">
        <w:rPr>
          <w:rFonts w:ascii="Calibri" w:hAnsi="Calibri" w:cs="Calibri"/>
          <w:sz w:val="22"/>
          <w:szCs w:val="22"/>
        </w:rPr>
        <w:t xml:space="preserve">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31514E">
        <w:rPr>
          <w:rFonts w:asciiTheme="minorHAnsi" w:hAnsiTheme="minorHAnsi" w:cstheme="minorHAnsi"/>
          <w:sz w:val="22"/>
          <w:szCs w:val="22"/>
        </w:rPr>
        <w:t xml:space="preserve"> Zapytania ofertowego  z dnia 18.07.2025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31514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sprzętu 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komputer</w:t>
      </w:r>
      <w:r w:rsidR="0031514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owego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1E63F6" w:rsidRPr="00A9392E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4A3D57" w:rsidRPr="004A3D57" w:rsidRDefault="001E63F6" w:rsidP="004A3D57">
      <w:pPr>
        <w:pStyle w:val="Standard"/>
        <w:spacing w:after="280"/>
        <w:rPr>
          <w:rFonts w:eastAsia="Times New Roman" w:cs="Calibri"/>
          <w:lang w:eastAsia="pl-PL"/>
        </w:rPr>
      </w:pPr>
      <w:r w:rsidRPr="00A9392E">
        <w:rPr>
          <w:rFonts w:asciiTheme="minorHAnsi" w:hAnsiTheme="minorHAnsi" w:cstheme="minorHAnsi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cs="Calibri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</w:t>
      </w:r>
      <w:r w:rsidR="004A3D57">
        <w:rPr>
          <w:rFonts w:cs="Calibri"/>
        </w:rPr>
        <w:t xml:space="preserve">                             4)</w:t>
      </w:r>
      <w:r w:rsidR="004A3D57" w:rsidRPr="004A3D57">
        <w:rPr>
          <w:rFonts w:eastAsia="Times New Roman" w:cs="Calibri"/>
          <w:lang w:eastAsia="pl-PL"/>
        </w:rPr>
        <w:t xml:space="preserve"> nie zachodzi</w:t>
      </w:r>
      <w:r w:rsidR="004A3D57">
        <w:rPr>
          <w:rFonts w:eastAsia="Times New Roman" w:cs="Calibri"/>
          <w:lang w:eastAsia="pl-PL"/>
        </w:rPr>
        <w:t xml:space="preserve"> w stosunku do mnie </w:t>
      </w:r>
      <w:r w:rsidR="004A3D57" w:rsidRPr="004A3D57">
        <w:rPr>
          <w:rFonts w:eastAsia="Times New Roman" w:cs="Calibri"/>
          <w:lang w:eastAsia="pl-PL"/>
        </w:rPr>
        <w:t xml:space="preserve"> którakolwiek z okoliczności wskazanych w art. 7 ust. 1 ustawy z dnia 13 kwietnia 2022 r. o szczególnych rozwiązaniach w zakresie przeciwdziałania wspieraniu agresji na Ukrainę oraz służących  ochronie bezpieczeństwa narodowego, na czas trwania tych okoliczności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1E63F6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BFC" w:rsidRDefault="00647BFC" w:rsidP="006552DC">
      <w:r>
        <w:separator/>
      </w:r>
    </w:p>
  </w:endnote>
  <w:endnote w:type="continuationSeparator" w:id="0">
    <w:p w:rsidR="00647BFC" w:rsidRDefault="00647BFC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647BF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647B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BFC" w:rsidRDefault="00647BFC" w:rsidP="006552DC">
      <w:r>
        <w:separator/>
      </w:r>
    </w:p>
  </w:footnote>
  <w:footnote w:type="continuationSeparator" w:id="0">
    <w:p w:rsidR="00647BFC" w:rsidRDefault="00647BFC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647BFC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647B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D4F144D"/>
    <w:multiLevelType w:val="multilevel"/>
    <w:tmpl w:val="F5EACBD8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Letter"/>
      <w:lvlText w:val="%9.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4B56"/>
    <w:rsid w:val="0005337B"/>
    <w:rsid w:val="000625F3"/>
    <w:rsid w:val="000D1193"/>
    <w:rsid w:val="000E6BB1"/>
    <w:rsid w:val="001B6C01"/>
    <w:rsid w:val="001E63F6"/>
    <w:rsid w:val="002E2524"/>
    <w:rsid w:val="002E2819"/>
    <w:rsid w:val="0031514E"/>
    <w:rsid w:val="00391C9A"/>
    <w:rsid w:val="00415723"/>
    <w:rsid w:val="004A3D57"/>
    <w:rsid w:val="004C4632"/>
    <w:rsid w:val="0053305E"/>
    <w:rsid w:val="005B072F"/>
    <w:rsid w:val="00647BFC"/>
    <w:rsid w:val="006552DC"/>
    <w:rsid w:val="006C6A06"/>
    <w:rsid w:val="007A263D"/>
    <w:rsid w:val="007C4BDA"/>
    <w:rsid w:val="00817AB1"/>
    <w:rsid w:val="00876710"/>
    <w:rsid w:val="008C2B55"/>
    <w:rsid w:val="00944B7D"/>
    <w:rsid w:val="009C445A"/>
    <w:rsid w:val="00A224DD"/>
    <w:rsid w:val="00A9392E"/>
    <w:rsid w:val="00BB46F7"/>
    <w:rsid w:val="00C67C9C"/>
    <w:rsid w:val="00DB5930"/>
    <w:rsid w:val="00E35718"/>
    <w:rsid w:val="00EF5EF1"/>
    <w:rsid w:val="00F4221C"/>
    <w:rsid w:val="00F5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4A3D57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numbering" w:customStyle="1" w:styleId="WWNum1">
    <w:name w:val="WWNum1"/>
    <w:basedOn w:val="Bezlisty"/>
    <w:rsid w:val="004A3D5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Kowalska Małgorzata</cp:lastModifiedBy>
  <cp:revision>4</cp:revision>
  <cp:lastPrinted>2020-09-24T11:57:00Z</cp:lastPrinted>
  <dcterms:created xsi:type="dcterms:W3CDTF">2024-04-12T11:33:00Z</dcterms:created>
  <dcterms:modified xsi:type="dcterms:W3CDTF">2025-07-17T07:33:00Z</dcterms:modified>
</cp:coreProperties>
</file>